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10015" w:type="dxa"/>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1896"/>
        <w:gridCol w:w="345"/>
        <w:gridCol w:w="345"/>
        <w:gridCol w:w="7429"/>
      </w:tblGrid>
      <w:tr w:rsidR="793B197A" w:rsidTr="1258F274" w14:paraId="7B979A09">
        <w:trPr>
          <w:trHeight w:val="300"/>
        </w:trPr>
        <w:tc>
          <w:tcPr>
            <w:tcW w:w="1896" w:type="dxa"/>
            <w:tcMar/>
          </w:tcPr>
          <w:p w:rsidR="793B197A" w:rsidP="793B197A" w:rsidRDefault="793B197A" w14:paraId="6880D2CD" w14:textId="460617C8">
            <w:pPr>
              <w:pStyle w:val="Normal"/>
            </w:pPr>
            <w:r>
              <w:drawing>
                <wp:inline wp14:editId="13E34107" wp14:anchorId="5083D3A2">
                  <wp:extent cx="1096037" cy="1428750"/>
                  <wp:effectExtent l="0" t="0" r="0" b="0"/>
                  <wp:docPr id="1325042683" name="" title=""/>
                  <wp:cNvGraphicFramePr>
                    <a:graphicFrameLocks noChangeAspect="1"/>
                  </wp:cNvGraphicFramePr>
                  <a:graphic>
                    <a:graphicData uri="http://schemas.openxmlformats.org/drawingml/2006/picture">
                      <pic:pic>
                        <pic:nvPicPr>
                          <pic:cNvPr id="0" name=""/>
                          <pic:cNvPicPr/>
                        </pic:nvPicPr>
                        <pic:blipFill>
                          <a:blip r:embed="R5f30e2a0d95a4ece">
                            <a:extLst>
                              <a:ext xmlns:a="http://schemas.openxmlformats.org/drawingml/2006/main" uri="{28A0092B-C50C-407E-A947-70E740481C1C}">
                                <a14:useLocalDpi val="0"/>
                              </a:ext>
                            </a:extLst>
                          </a:blip>
                          <a:stretch>
                            <a:fillRect/>
                          </a:stretch>
                        </pic:blipFill>
                        <pic:spPr>
                          <a:xfrm>
                            <a:off x="0" y="0"/>
                            <a:ext cx="1096037" cy="1428750"/>
                          </a:xfrm>
                          <a:prstGeom prst="rect">
                            <a:avLst/>
                          </a:prstGeom>
                        </pic:spPr>
                      </pic:pic>
                    </a:graphicData>
                  </a:graphic>
                </wp:inline>
              </w:drawing>
            </w:r>
            <w:r>
              <w:br/>
            </w:r>
          </w:p>
        </w:tc>
        <w:tc>
          <w:tcPr>
            <w:tcW w:w="345" w:type="dxa"/>
            <w:tcMar/>
          </w:tcPr>
          <w:p w:rsidR="1258F274" w:rsidP="1258F274" w:rsidRDefault="1258F274" w14:paraId="275A6E45" w14:textId="73350DD4">
            <w:pPr>
              <w:pStyle w:val="Normal"/>
            </w:pPr>
          </w:p>
        </w:tc>
        <w:tc>
          <w:tcPr>
            <w:tcW w:w="345" w:type="dxa"/>
            <w:tcMar/>
          </w:tcPr>
          <w:p w:rsidR="1258F274" w:rsidP="1258F274" w:rsidRDefault="1258F274" w14:paraId="5DE6661A" w14:textId="6FF48FED">
            <w:pPr>
              <w:pStyle w:val="Normal"/>
            </w:pPr>
          </w:p>
        </w:tc>
        <w:tc>
          <w:tcPr>
            <w:tcW w:w="7429" w:type="dxa"/>
            <w:tcMar/>
          </w:tcPr>
          <w:p w:rsidR="793B197A" w:rsidP="1258F274" w:rsidRDefault="793B197A" w14:paraId="7DC587FA" w14:textId="6934883F">
            <w:pPr>
              <w:pStyle w:val="Normal"/>
              <w:jc w:val="center"/>
              <w:rPr>
                <w:b w:val="1"/>
                <w:bCs w:val="1"/>
                <w:sz w:val="28"/>
                <w:szCs w:val="28"/>
              </w:rPr>
            </w:pPr>
            <w:r w:rsidRPr="1258F274" w:rsidR="1258F274">
              <w:rPr>
                <w:b w:val="1"/>
                <w:bCs w:val="1"/>
                <w:sz w:val="28"/>
                <w:szCs w:val="28"/>
              </w:rPr>
              <w:t>BULLETIN D’INSCRIPTION</w:t>
            </w:r>
          </w:p>
          <w:p w:rsidR="793B197A" w:rsidP="1258F274" w:rsidRDefault="793B197A" w14:paraId="591B185B" w14:textId="5AA53C2A">
            <w:pPr>
              <w:pStyle w:val="Normal"/>
              <w:jc w:val="center"/>
              <w:rPr>
                <w:b w:val="1"/>
                <w:bCs w:val="1"/>
                <w:sz w:val="28"/>
                <w:szCs w:val="28"/>
              </w:rPr>
            </w:pPr>
            <w:r w:rsidRPr="1258F274" w:rsidR="1258F274">
              <w:rPr>
                <w:b w:val="1"/>
                <w:bCs w:val="1"/>
                <w:sz w:val="28"/>
                <w:szCs w:val="28"/>
              </w:rPr>
              <w:t>JOURNEE DE PEINTURE EN LIBERTE</w:t>
            </w:r>
          </w:p>
          <w:p w:rsidR="793B197A" w:rsidP="1258F274" w:rsidRDefault="793B197A" w14:paraId="7EAB01F6" w14:textId="3EB23BEF">
            <w:pPr>
              <w:pStyle w:val="Normal"/>
              <w:jc w:val="center"/>
              <w:rPr>
                <w:b w:val="1"/>
                <w:bCs w:val="1"/>
                <w:sz w:val="28"/>
                <w:szCs w:val="28"/>
              </w:rPr>
            </w:pPr>
            <w:r w:rsidRPr="1258F274" w:rsidR="1258F274">
              <w:rPr>
                <w:b w:val="1"/>
                <w:bCs w:val="1"/>
                <w:sz w:val="28"/>
                <w:szCs w:val="28"/>
              </w:rPr>
              <w:t xml:space="preserve"> </w:t>
            </w:r>
            <w:r w:rsidRPr="1258F274" w:rsidR="1258F274">
              <w:rPr>
                <w:b w:val="1"/>
                <w:bCs w:val="1"/>
                <w:sz w:val="28"/>
                <w:szCs w:val="28"/>
              </w:rPr>
              <w:t>avec  ROSA</w:t>
            </w:r>
            <w:r w:rsidRPr="1258F274" w:rsidR="1258F274">
              <w:rPr>
                <w:b w:val="1"/>
                <w:bCs w:val="1"/>
                <w:sz w:val="28"/>
                <w:szCs w:val="28"/>
              </w:rPr>
              <w:t xml:space="preserve"> BILHE, artiste peintre</w:t>
            </w:r>
          </w:p>
          <w:p w:rsidR="1258F274" w:rsidP="1258F274" w:rsidRDefault="1258F274" w14:paraId="00E275B0" w14:textId="44503989">
            <w:pPr>
              <w:pStyle w:val="Normal"/>
              <w:jc w:val="center"/>
              <w:rPr>
                <w:b w:val="1"/>
                <w:bCs w:val="1"/>
              </w:rPr>
            </w:pPr>
          </w:p>
          <w:p w:rsidR="793B197A" w:rsidP="1258F274" w:rsidRDefault="793B197A" w14:paraId="4DC0AADA" w14:textId="066B971E">
            <w:pPr>
              <w:pStyle w:val="Normal"/>
              <w:jc w:val="center"/>
              <w:rPr>
                <w:b w:val="1"/>
                <w:bCs w:val="1"/>
                <w:sz w:val="28"/>
                <w:szCs w:val="28"/>
              </w:rPr>
            </w:pPr>
            <w:r w:rsidRPr="1258F274" w:rsidR="1258F274">
              <w:rPr>
                <w:b w:val="1"/>
                <w:bCs w:val="1"/>
                <w:sz w:val="28"/>
                <w:szCs w:val="28"/>
              </w:rPr>
              <w:t xml:space="preserve">Samedi 22 AVRIL </w:t>
            </w:r>
            <w:r w:rsidRPr="1258F274" w:rsidR="1258F274">
              <w:rPr>
                <w:b w:val="1"/>
                <w:bCs w:val="1"/>
                <w:sz w:val="28"/>
                <w:szCs w:val="28"/>
              </w:rPr>
              <w:t>2023  de</w:t>
            </w:r>
            <w:r w:rsidRPr="1258F274" w:rsidR="1258F274">
              <w:rPr>
                <w:b w:val="1"/>
                <w:bCs w:val="1"/>
                <w:sz w:val="28"/>
                <w:szCs w:val="28"/>
              </w:rPr>
              <w:t xml:space="preserve"> 9h30 à 17h00</w:t>
            </w:r>
          </w:p>
          <w:p w:rsidR="793B197A" w:rsidP="1258F274" w:rsidRDefault="793B197A" w14:paraId="315A80AD" w14:textId="2CC92E61">
            <w:pPr>
              <w:pStyle w:val="Normal"/>
              <w:jc w:val="center"/>
              <w:rPr>
                <w:b w:val="1"/>
                <w:bCs w:val="1"/>
              </w:rPr>
            </w:pPr>
          </w:p>
          <w:p w:rsidR="793B197A" w:rsidP="1258F274" w:rsidRDefault="793B197A" w14:paraId="5B4D1097" w14:textId="7A4A75EE">
            <w:pPr>
              <w:pStyle w:val="Normal"/>
              <w:jc w:val="center"/>
              <w:rPr>
                <w:b w:val="1"/>
                <w:bCs w:val="1"/>
                <w:sz w:val="24"/>
                <w:szCs w:val="24"/>
              </w:rPr>
            </w:pPr>
            <w:r w:rsidRPr="1258F274" w:rsidR="1258F274">
              <w:rPr>
                <w:b w:val="1"/>
                <w:bCs w:val="1"/>
                <w:sz w:val="24"/>
                <w:szCs w:val="24"/>
              </w:rPr>
              <w:t>À l’atelier des Artistes pianais</w:t>
            </w:r>
          </w:p>
          <w:p w:rsidR="793B197A" w:rsidP="1258F274" w:rsidRDefault="793B197A" w14:paraId="1AB837C9" w14:textId="25360B90">
            <w:pPr>
              <w:pStyle w:val="Normal"/>
              <w:jc w:val="center"/>
              <w:rPr>
                <w:b w:val="0"/>
                <w:bCs w:val="0"/>
              </w:rPr>
            </w:pPr>
            <w:r w:rsidR="1258F274">
              <w:rPr>
                <w:b w:val="0"/>
                <w:bCs w:val="0"/>
              </w:rPr>
              <w:t>(</w:t>
            </w:r>
            <w:r w:rsidR="1258F274">
              <w:rPr>
                <w:b w:val="0"/>
                <w:bCs w:val="0"/>
              </w:rPr>
              <w:t>derrière</w:t>
            </w:r>
            <w:r w:rsidR="1258F274">
              <w:rPr>
                <w:b w:val="0"/>
                <w:bCs w:val="0"/>
              </w:rPr>
              <w:t xml:space="preserve"> la mairie du Pian Médoc, à côté de la salle Le </w:t>
            </w:r>
            <w:r w:rsidR="1258F274">
              <w:rPr>
                <w:b w:val="0"/>
                <w:bCs w:val="0"/>
              </w:rPr>
              <w:t>Brugat</w:t>
            </w:r>
            <w:r w:rsidR="1258F274">
              <w:rPr>
                <w:b w:val="0"/>
                <w:bCs w:val="0"/>
              </w:rPr>
              <w:t xml:space="preserve"> et de la salle Omnisports)</w:t>
            </w:r>
          </w:p>
        </w:tc>
      </w:tr>
    </w:tbl>
    <w:p w:rsidR="793B197A" w:rsidP="793B197A" w:rsidRDefault="793B197A" w14:paraId="3AD52705" w14:textId="6D213CBE">
      <w:pPr>
        <w:pStyle w:val="Normal"/>
      </w:pPr>
    </w:p>
    <w:p w:rsidR="793B197A" w:rsidP="663118E1" w:rsidRDefault="793B197A" w14:paraId="0A7B722B" w14:textId="37AC7C62">
      <w:pPr>
        <w:pStyle w:val="Normal"/>
        <w:rPr>
          <w:sz w:val="24"/>
          <w:szCs w:val="24"/>
        </w:rPr>
      </w:pPr>
      <w:r w:rsidRPr="1258F274" w:rsidR="1258F274">
        <w:rPr>
          <w:b w:val="1"/>
          <w:bCs w:val="1"/>
          <w:sz w:val="24"/>
          <w:szCs w:val="24"/>
        </w:rPr>
        <w:t>NOM</w:t>
      </w:r>
      <w:r>
        <w:tab/>
      </w:r>
      <w:r w:rsidRPr="1258F274" w:rsidR="1258F274">
        <w:rPr>
          <w:sz w:val="24"/>
          <w:szCs w:val="24"/>
        </w:rPr>
        <w:t xml:space="preserve">…...................................................................................   </w:t>
      </w:r>
      <w:r w:rsidRPr="1258F274" w:rsidR="1258F274">
        <w:rPr>
          <w:b w:val="1"/>
          <w:bCs w:val="1"/>
          <w:sz w:val="24"/>
          <w:szCs w:val="24"/>
        </w:rPr>
        <w:t>PRENOM</w:t>
      </w:r>
      <w:r w:rsidRPr="1258F274" w:rsidR="1258F274">
        <w:rPr>
          <w:sz w:val="24"/>
          <w:szCs w:val="24"/>
        </w:rPr>
        <w:t xml:space="preserve"> …....................................................</w:t>
      </w:r>
    </w:p>
    <w:p w:rsidR="4333ADD5" w:rsidP="663118E1" w:rsidRDefault="4333ADD5" w14:paraId="0403E19B" w14:textId="353DA4F8">
      <w:pPr>
        <w:pStyle w:val="Normal"/>
        <w:rPr>
          <w:sz w:val="24"/>
          <w:szCs w:val="24"/>
        </w:rPr>
      </w:pPr>
      <w:r w:rsidRPr="663118E1" w:rsidR="663118E1">
        <w:rPr>
          <w:sz w:val="24"/>
          <w:szCs w:val="24"/>
        </w:rPr>
        <w:t>Adresse postale : …............................................................................................................................................</w:t>
      </w:r>
    </w:p>
    <w:p w:rsidR="4333ADD5" w:rsidP="663118E1" w:rsidRDefault="4333ADD5" w14:paraId="42834EDE" w14:textId="72746123">
      <w:pPr>
        <w:pStyle w:val="Normal"/>
        <w:rPr>
          <w:sz w:val="24"/>
          <w:szCs w:val="24"/>
        </w:rPr>
      </w:pPr>
      <w:r w:rsidRPr="663118E1" w:rsidR="663118E1">
        <w:rPr>
          <w:sz w:val="24"/>
          <w:szCs w:val="24"/>
        </w:rPr>
        <w:t>…........................................................................................................................................................................</w:t>
      </w:r>
    </w:p>
    <w:p w:rsidR="4333ADD5" w:rsidP="663118E1" w:rsidRDefault="4333ADD5" w14:paraId="37894458" w14:textId="5D7400BD">
      <w:pPr>
        <w:pStyle w:val="Normal"/>
        <w:rPr>
          <w:sz w:val="24"/>
          <w:szCs w:val="24"/>
        </w:rPr>
      </w:pPr>
      <w:r w:rsidRPr="663118E1" w:rsidR="663118E1">
        <w:rPr>
          <w:sz w:val="24"/>
          <w:szCs w:val="24"/>
        </w:rPr>
        <w:t>Téléphone : …....................................................................................................................................................</w:t>
      </w:r>
    </w:p>
    <w:p w:rsidR="4333ADD5" w:rsidP="663118E1" w:rsidRDefault="4333ADD5" w14:paraId="08F9697A" w14:textId="0FAB10F7">
      <w:pPr>
        <w:pStyle w:val="Normal"/>
        <w:rPr>
          <w:sz w:val="24"/>
          <w:szCs w:val="24"/>
        </w:rPr>
      </w:pPr>
      <w:r w:rsidRPr="663118E1" w:rsidR="663118E1">
        <w:rPr>
          <w:sz w:val="24"/>
          <w:szCs w:val="24"/>
        </w:rPr>
        <w:t>Email : …............................................................................................................................................................</w:t>
      </w:r>
    </w:p>
    <w:p w:rsidR="4333ADD5" w:rsidP="663118E1" w:rsidRDefault="4333ADD5" w14:paraId="5F4A02BD" w14:textId="78D5EB95">
      <w:pPr>
        <w:pStyle w:val="Normal"/>
        <w:rPr>
          <w:sz w:val="24"/>
          <w:szCs w:val="24"/>
        </w:rPr>
      </w:pPr>
      <w:r w:rsidRPr="663118E1" w:rsidR="663118E1">
        <w:rPr>
          <w:sz w:val="24"/>
          <w:szCs w:val="24"/>
        </w:rPr>
        <w:t>Membre de l’association (si double appartenance, précisez les deux) : ….......................................................</w:t>
      </w:r>
    </w:p>
    <w:p w:rsidR="4333ADD5" w:rsidP="663118E1" w:rsidRDefault="4333ADD5" w14:paraId="4A104333" w14:textId="34926C62">
      <w:pPr>
        <w:pStyle w:val="Normal"/>
        <w:rPr>
          <w:sz w:val="24"/>
          <w:szCs w:val="24"/>
        </w:rPr>
      </w:pPr>
      <w:r w:rsidRPr="663118E1" w:rsidR="663118E1">
        <w:rPr>
          <w:sz w:val="24"/>
          <w:szCs w:val="24"/>
        </w:rPr>
        <w:t>…........................................................................................................................................................................</w:t>
      </w:r>
    </w:p>
    <w:p w:rsidR="663118E1" w:rsidP="663118E1" w:rsidRDefault="663118E1" w14:paraId="50ED281D" w14:textId="7850C4C9">
      <w:pPr>
        <w:pStyle w:val="Normal"/>
        <w:rPr>
          <w:sz w:val="24"/>
          <w:szCs w:val="24"/>
        </w:rPr>
      </w:pPr>
    </w:p>
    <w:p w:rsidR="4333ADD5" w:rsidP="663118E1" w:rsidRDefault="4333ADD5" w14:paraId="26972EDF" w14:textId="3EAE85DE">
      <w:pPr>
        <w:pStyle w:val="Normal"/>
        <w:rPr>
          <w:sz w:val="24"/>
          <w:szCs w:val="24"/>
        </w:rPr>
      </w:pPr>
      <w:r w:rsidRPr="663118E1" w:rsidR="663118E1">
        <w:rPr>
          <w:sz w:val="24"/>
          <w:szCs w:val="24"/>
        </w:rPr>
        <w:t>Je soussigné(e) Nom :  …..............................................................  Prénom : …................................................</w:t>
      </w:r>
    </w:p>
    <w:p w:rsidR="4333ADD5" w:rsidP="663118E1" w:rsidRDefault="4333ADD5" w14:paraId="107216B7" w14:textId="3250EC14">
      <w:pPr>
        <w:pStyle w:val="Normal"/>
        <w:rPr>
          <w:sz w:val="24"/>
          <w:szCs w:val="24"/>
        </w:rPr>
      </w:pPr>
      <w:r w:rsidRPr="1258F274" w:rsidR="1258F274">
        <w:rPr>
          <w:sz w:val="24"/>
          <w:szCs w:val="24"/>
        </w:rPr>
        <w:t xml:space="preserve"> -  Atteste avoir lu et accepté le programme, les matériels à apporter et l’organisation de la journée du samedi 22 avril 2023 (cf page 2)</w:t>
      </w:r>
    </w:p>
    <w:p w:rsidR="4333ADD5" w:rsidP="663118E1" w:rsidRDefault="4333ADD5" w14:paraId="4B5C98D2" w14:textId="22CD664C">
      <w:pPr>
        <w:pStyle w:val="Normal"/>
        <w:ind w:left="0"/>
        <w:rPr>
          <w:sz w:val="24"/>
          <w:szCs w:val="24"/>
        </w:rPr>
      </w:pPr>
      <w:r w:rsidRPr="663118E1" w:rsidR="663118E1">
        <w:rPr>
          <w:sz w:val="24"/>
          <w:szCs w:val="24"/>
        </w:rPr>
        <w:t>- Transmets avec le présent bulletin d’inscription un chèque de 20 € à l’ordre des Artistes pianais pour participer à cette journée.</w:t>
      </w:r>
    </w:p>
    <w:p w:rsidR="663118E1" w:rsidP="663118E1" w:rsidRDefault="663118E1" w14:paraId="337EAE9E" w14:textId="47F822C4">
      <w:pPr>
        <w:pStyle w:val="Normal"/>
        <w:rPr>
          <w:sz w:val="24"/>
          <w:szCs w:val="24"/>
        </w:rPr>
      </w:pPr>
    </w:p>
    <w:p w:rsidR="663118E1" w:rsidP="663118E1" w:rsidRDefault="663118E1" w14:paraId="7AF43324" w14:textId="0385E5E5">
      <w:pPr>
        <w:pStyle w:val="Normal"/>
        <w:rPr>
          <w:sz w:val="24"/>
          <w:szCs w:val="24"/>
        </w:rPr>
      </w:pPr>
      <w:r w:rsidRPr="1258F274" w:rsidR="1258F274">
        <w:rPr>
          <w:sz w:val="24"/>
          <w:szCs w:val="24"/>
        </w:rPr>
        <w:t>Date  …</w:t>
      </w:r>
      <w:r w:rsidRPr="1258F274" w:rsidR="1258F274">
        <w:rPr>
          <w:sz w:val="24"/>
          <w:szCs w:val="24"/>
        </w:rPr>
        <w:t>............................................................     Signature</w:t>
      </w:r>
    </w:p>
    <w:p w:rsidR="1258F274" w:rsidP="1258F274" w:rsidRDefault="1258F274" w14:paraId="07EA6A18" w14:textId="57A58AD7">
      <w:pPr>
        <w:pStyle w:val="Normal"/>
        <w:rPr>
          <w:sz w:val="24"/>
          <w:szCs w:val="24"/>
        </w:rPr>
      </w:pPr>
    </w:p>
    <w:p w:rsidR="663118E1" w:rsidP="663118E1" w:rsidRDefault="663118E1" w14:paraId="5DF810B4" w14:textId="0D163CD3">
      <w:pPr>
        <w:pStyle w:val="Normal"/>
        <w:rPr>
          <w:sz w:val="24"/>
          <w:szCs w:val="24"/>
        </w:rPr>
      </w:pPr>
    </w:p>
    <w:p w:rsidR="663118E1" w:rsidP="663118E1" w:rsidRDefault="663118E1" w14:paraId="4D2C7AB7" w14:textId="323FF063">
      <w:pPr>
        <w:pStyle w:val="Normal"/>
        <w:rPr>
          <w:sz w:val="24"/>
          <w:szCs w:val="24"/>
        </w:rPr>
      </w:pPr>
      <w:r w:rsidRPr="1258F274" w:rsidR="1258F274">
        <w:rPr>
          <w:b w:val="1"/>
          <w:bCs w:val="1"/>
          <w:sz w:val="24"/>
          <w:szCs w:val="24"/>
        </w:rPr>
        <w:t>Bulletin à envoyer à Martine GANELON</w:t>
      </w:r>
      <w:r w:rsidRPr="1258F274" w:rsidR="1258F274">
        <w:rPr>
          <w:sz w:val="24"/>
          <w:szCs w:val="24"/>
        </w:rPr>
        <w:t xml:space="preserve"> par mail : </w:t>
      </w:r>
      <w:hyperlink r:id="Rc1c26afbfa814ea2">
        <w:r w:rsidRPr="1258F274" w:rsidR="1258F274">
          <w:rPr>
            <w:rStyle w:val="Hyperlink"/>
            <w:sz w:val="24"/>
            <w:szCs w:val="24"/>
          </w:rPr>
          <w:t>martine.ganelon@laposte</w:t>
        </w:r>
        <w:r w:rsidRPr="1258F274" w:rsidR="1258F274">
          <w:rPr>
            <w:rStyle w:val="Hyperlink"/>
            <w:sz w:val="24"/>
            <w:szCs w:val="24"/>
          </w:rPr>
          <w:t>.net</w:t>
        </w:r>
      </w:hyperlink>
    </w:p>
    <w:p w:rsidR="663118E1" w:rsidP="663118E1" w:rsidRDefault="663118E1" w14:paraId="26973F39" w14:textId="4B659183">
      <w:pPr>
        <w:pStyle w:val="Normal"/>
        <w:rPr>
          <w:sz w:val="24"/>
          <w:szCs w:val="24"/>
        </w:rPr>
      </w:pPr>
      <w:r w:rsidRPr="663118E1" w:rsidR="663118E1">
        <w:rPr>
          <w:sz w:val="24"/>
          <w:szCs w:val="24"/>
        </w:rPr>
        <w:t>ou par voie postale à l’adresse : 1 lotissement Les Chênes 33290 LE PIAN MEDOC</w:t>
      </w:r>
    </w:p>
    <w:p w:rsidR="663118E1" w:rsidP="1258F274" w:rsidRDefault="663118E1" w14:paraId="59569DD4" w14:textId="1A348257">
      <w:pPr>
        <w:pStyle w:val="Normal"/>
        <w:rPr>
          <w:b w:val="1"/>
          <w:bCs w:val="1"/>
          <w:sz w:val="24"/>
          <w:szCs w:val="24"/>
        </w:rPr>
      </w:pPr>
      <w:r w:rsidRPr="1258F274" w:rsidR="1258F274">
        <w:rPr>
          <w:b w:val="1"/>
          <w:bCs w:val="1"/>
          <w:sz w:val="24"/>
          <w:szCs w:val="24"/>
        </w:rPr>
        <w:t>au</w:t>
      </w:r>
      <w:r w:rsidRPr="1258F274" w:rsidR="1258F274">
        <w:rPr>
          <w:b w:val="1"/>
          <w:bCs w:val="1"/>
          <w:sz w:val="24"/>
          <w:szCs w:val="24"/>
        </w:rPr>
        <w:t xml:space="preserve"> plus tard le 19 mars 2023</w:t>
      </w:r>
    </w:p>
    <w:p w:rsidR="663118E1" w:rsidP="663118E1" w:rsidRDefault="663118E1" w14:paraId="1E930B74" w14:textId="0A8E9E0F">
      <w:pPr>
        <w:pStyle w:val="Normal"/>
        <w:rPr>
          <w:sz w:val="24"/>
          <w:szCs w:val="24"/>
        </w:rPr>
      </w:pPr>
    </w:p>
    <w:p w:rsidR="663118E1" w:rsidP="663118E1" w:rsidRDefault="663118E1" w14:paraId="3F7BC6FD" w14:textId="23B03E54">
      <w:pPr>
        <w:pStyle w:val="Normal"/>
        <w:rPr>
          <w:sz w:val="24"/>
          <w:szCs w:val="24"/>
        </w:rPr>
      </w:pPr>
      <w:r w:rsidRPr="1258F274" w:rsidR="1258F274">
        <w:rPr>
          <w:sz w:val="24"/>
          <w:szCs w:val="24"/>
        </w:rPr>
        <w:t xml:space="preserve">Compte tenu du nombre de places limité (10), les inscriptions seront enregistrées par ordre d’arrivée. </w:t>
      </w:r>
    </w:p>
    <w:p w:rsidR="663118E1" w:rsidP="663118E1" w:rsidRDefault="663118E1" w14:paraId="57B7FDE5" w14:textId="6EE444D7">
      <w:pPr>
        <w:pStyle w:val="Normal"/>
        <w:rPr>
          <w:sz w:val="24"/>
          <w:szCs w:val="24"/>
        </w:rPr>
      </w:pPr>
      <w:r w:rsidRPr="663118E1" w:rsidR="663118E1">
        <w:rPr>
          <w:sz w:val="24"/>
          <w:szCs w:val="24"/>
        </w:rPr>
        <w:t>S’il reste des places, les inscriptions seront ouvertes aux membres des associations partenaires à compter du 20 mars 2023.</w:t>
      </w:r>
    </w:p>
    <w:p w:rsidR="663118E1" w:rsidP="663118E1" w:rsidRDefault="663118E1" w14:paraId="049BC82C" w14:textId="13233DFD">
      <w:pPr>
        <w:pStyle w:val="Normal"/>
        <w:rPr>
          <w:sz w:val="24"/>
          <w:szCs w:val="24"/>
        </w:rPr>
      </w:pPr>
    </w:p>
    <w:p w:rsidR="663118E1" w:rsidP="1258F274" w:rsidRDefault="663118E1" w14:paraId="57279C42" w14:textId="63935D1E">
      <w:pPr>
        <w:pStyle w:val="Normal"/>
        <w:jc w:val="right"/>
        <w:rPr>
          <w:sz w:val="24"/>
          <w:szCs w:val="24"/>
        </w:rPr>
      </w:pPr>
      <w:r w:rsidRPr="1258F274" w:rsidR="1258F274">
        <w:rPr>
          <w:sz w:val="24"/>
          <w:szCs w:val="24"/>
        </w:rPr>
        <w:t>1/2</w:t>
      </w:r>
    </w:p>
    <w:p w:rsidR="663118E1" w:rsidP="663118E1" w:rsidRDefault="663118E1" w14:paraId="0925E605" w14:textId="6096EB67">
      <w:pPr>
        <w:pStyle w:val="Normal"/>
        <w:rPr>
          <w:sz w:val="24"/>
          <w:szCs w:val="24"/>
        </w:rPr>
      </w:pPr>
    </w:p>
    <w:p w:rsidR="663118E1" w:rsidP="1258F274" w:rsidRDefault="663118E1" w14:paraId="06B3436B" w14:textId="29A988D6">
      <w:pPr>
        <w:pStyle w:val="Normal"/>
        <w:bidi w:val="0"/>
        <w:rPr>
          <w:rFonts w:ascii="Calibri" w:hAnsi="Calibri" w:eastAsia="Calibri" w:cs="Calibri"/>
          <w:b w:val="0"/>
          <w:bCs w:val="0"/>
          <w:i w:val="0"/>
          <w:iCs w:val="0"/>
          <w:caps w:val="0"/>
          <w:smallCaps w:val="0"/>
          <w:noProof w:val="0"/>
          <w:color w:val="000000" w:themeColor="text1" w:themeTint="FF" w:themeShade="FF"/>
          <w:sz w:val="24"/>
          <w:szCs w:val="24"/>
          <w:lang w:val="fr-FR"/>
        </w:rPr>
      </w:pPr>
      <w:r w:rsidRPr="1258F274" w:rsidR="1258F274">
        <w:rPr>
          <w:rFonts w:ascii="Calibri" w:hAnsi="Calibri" w:eastAsia="Calibri" w:cs="Calibri"/>
          <w:b w:val="1"/>
          <w:bCs w:val="1"/>
          <w:i w:val="0"/>
          <w:iCs w:val="0"/>
          <w:caps w:val="0"/>
          <w:smallCaps w:val="0"/>
          <w:noProof w:val="0"/>
          <w:color w:val="000000" w:themeColor="text1" w:themeTint="FF" w:themeShade="FF"/>
          <w:sz w:val="28"/>
          <w:szCs w:val="28"/>
          <w:lang w:val="fr-FR"/>
        </w:rPr>
        <w:t xml:space="preserve">Présentation de Rosa </w:t>
      </w:r>
      <w:r w:rsidRPr="1258F274" w:rsidR="1258F274">
        <w:rPr>
          <w:rFonts w:ascii="Calibri" w:hAnsi="Calibri" w:eastAsia="Calibri" w:cs="Calibri"/>
          <w:b w:val="1"/>
          <w:bCs w:val="1"/>
          <w:i w:val="0"/>
          <w:iCs w:val="0"/>
          <w:caps w:val="0"/>
          <w:smallCaps w:val="0"/>
          <w:noProof w:val="0"/>
          <w:color w:val="000000" w:themeColor="text1" w:themeTint="FF" w:themeShade="FF"/>
          <w:sz w:val="28"/>
          <w:szCs w:val="28"/>
          <w:lang w:val="fr-FR"/>
        </w:rPr>
        <w:t>Bilhé</w:t>
      </w:r>
      <w:r w:rsidRPr="1258F274" w:rsidR="1258F274">
        <w:rPr>
          <w:rFonts w:ascii="Calibri" w:hAnsi="Calibri" w:eastAsia="Calibri" w:cs="Calibri"/>
          <w:b w:val="0"/>
          <w:bCs w:val="0"/>
          <w:i w:val="0"/>
          <w:iCs w:val="0"/>
          <w:caps w:val="0"/>
          <w:smallCaps w:val="0"/>
          <w:noProof w:val="0"/>
          <w:color w:val="000000" w:themeColor="text1" w:themeTint="FF" w:themeShade="FF"/>
          <w:sz w:val="28"/>
          <w:szCs w:val="28"/>
          <w:lang w:val="fr-FR"/>
        </w:rPr>
        <w:t xml:space="preserve"> , artiste peintre </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N°</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Siret</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 82151486600010</w:t>
      </w:r>
    </w:p>
    <w:p w:rsidR="663118E1" w:rsidP="663118E1" w:rsidRDefault="663118E1" w14:paraId="16B18E4D" w14:textId="140CFD63">
      <w:pPr>
        <w:rPr>
          <w:rFonts w:ascii="Calibri" w:hAnsi="Calibri" w:eastAsia="Calibri" w:cs="Calibri"/>
          <w:b w:val="0"/>
          <w:bCs w:val="0"/>
          <w:i w:val="0"/>
          <w:iCs w:val="0"/>
          <w:caps w:val="0"/>
          <w:smallCaps w:val="0"/>
          <w:noProof w:val="0"/>
          <w:color w:val="000000" w:themeColor="text1" w:themeTint="FF" w:themeShade="FF"/>
          <w:sz w:val="24"/>
          <w:szCs w:val="24"/>
          <w:lang w:val="fr-FR"/>
        </w:rPr>
      </w:pPr>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 xml:space="preserve">Site internet : </w:t>
      </w:r>
      <w:hyperlink r:id="R5b7b8e6ba6c34c67">
        <w:r w:rsidRPr="663118E1" w:rsidR="663118E1">
          <w:rPr>
            <w:rStyle w:val="Hyperlink"/>
            <w:rFonts w:ascii="Calibri" w:hAnsi="Calibri" w:eastAsia="Calibri" w:cs="Calibri"/>
            <w:b w:val="0"/>
            <w:bCs w:val="0"/>
            <w:i w:val="0"/>
            <w:iCs w:val="0"/>
            <w:caps w:val="0"/>
            <w:smallCaps w:val="0"/>
            <w:noProof w:val="0"/>
            <w:sz w:val="24"/>
            <w:szCs w:val="24"/>
            <w:lang w:val="fr-FR"/>
          </w:rPr>
          <w:t>rosaartpainting.webnode.fr</w:t>
        </w:r>
      </w:hyperlink>
      <w:r w:rsidRPr="663118E1" w:rsidR="663118E1">
        <w:rPr>
          <w:rFonts w:ascii="Calibri" w:hAnsi="Calibri" w:eastAsia="Calibri" w:cs="Calibri"/>
          <w:b w:val="0"/>
          <w:bCs w:val="0"/>
          <w:i w:val="0"/>
          <w:iCs w:val="0"/>
          <w:caps w:val="0"/>
          <w:smallCaps w:val="0"/>
          <w:noProof w:val="0"/>
          <w:sz w:val="24"/>
          <w:szCs w:val="24"/>
          <w:lang w:val="fr-FR"/>
        </w:rPr>
        <w:t xml:space="preserve">                                 </w:t>
      </w:r>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 xml:space="preserve">Présente sur Facebook et </w:t>
      </w:r>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instagram</w:t>
      </w:r>
    </w:p>
    <w:p w:rsidR="663118E1" w:rsidP="663118E1" w:rsidRDefault="663118E1" w14:paraId="53F54863" w14:textId="6D3320E9">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“Je peins depuis toujours mais comme artiste peintre depuis 2017.</w:t>
      </w:r>
    </w:p>
    <w:p w:rsidR="663118E1" w:rsidP="663118E1" w:rsidRDefault="663118E1" w14:paraId="1E0EB486" w14:textId="44ED7D67">
      <w:pPr>
        <w:spacing w:after="0" w:afterAutospacing="off"/>
      </w:pPr>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 xml:space="preserve">Je travaille à mon domicile et je suis la présidente depuis fin 2021 de l'association les "artistes des bords de </w:t>
      </w:r>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jalles</w:t>
      </w:r>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w:t>
      </w:r>
    </w:p>
    <w:p w:rsidR="663118E1" w:rsidP="663118E1" w:rsidRDefault="663118E1" w14:paraId="5601AB17" w14:textId="133BE4E5">
      <w:pPr>
        <w:spacing w:after="0" w:afterAutospacing="off"/>
      </w:pPr>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 xml:space="preserve">Je n'ai pas fait d'école d'arts, mais j'ai suivi quelques stages et les rencontres avec des artistes m'ont confortée dans ma passion pour la peinture. </w:t>
      </w:r>
    </w:p>
    <w:p w:rsidR="663118E1" w:rsidP="663118E1" w:rsidRDefault="663118E1" w14:paraId="6E73D86A" w14:textId="23F907C0">
      <w:pPr>
        <w:spacing w:after="0" w:afterAutospacing="off"/>
      </w:pPr>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 xml:space="preserve">Quelques expositions ont jalonné mon parcours depuis 2017 avec des reconnaissances en 2022. </w:t>
      </w:r>
    </w:p>
    <w:p w:rsidR="663118E1" w:rsidP="663118E1" w:rsidRDefault="663118E1" w14:paraId="77E252A1" w14:textId="5CAD8816">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Je peins principalement à la peinture acrylique pour les peintures abstraites mais j'utilise également la peinture à l'huile, le pastel pour d'autres réalisations.”</w:t>
      </w:r>
    </w:p>
    <w:p w:rsidR="663118E1" w:rsidRDefault="663118E1" w14:paraId="524B3405" w14:textId="7A0F5E18">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w:t>
      </w:r>
    </w:p>
    <w:p w:rsidR="663118E1" w:rsidP="1258F274" w:rsidRDefault="663118E1" w14:paraId="40DFEF39" w14:textId="6F188AF8">
      <w:pPr>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fr-FR"/>
        </w:rPr>
      </w:pPr>
      <w:r w:rsidRPr="1258F274" w:rsidR="1258F274">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fr-FR"/>
        </w:rPr>
        <w:t>Programme de la journée :</w:t>
      </w:r>
    </w:p>
    <w:p w:rsidR="663118E1" w:rsidP="663118E1" w:rsidRDefault="663118E1" w14:paraId="4CEF29A5" w14:textId="652776E7">
      <w:pPr>
        <w:spacing w:after="0" w:afterAutospacing="off"/>
      </w:pPr>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Une journée de peinture en liberté avec des peintres débutants, ou pas, qui souhaitent s'initier à la peinture abstraite.</w:t>
      </w:r>
    </w:p>
    <w:p w:rsidR="663118E1" w:rsidP="1258F274" w:rsidRDefault="663118E1" w14:paraId="3524CC63" w14:textId="396E34D4">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Une journée non scolaire, où chacun peindra sur son sujet choisi en le transformant le plus possible vers une abstraction. Moi-même, je peindrai avec vous sur une toile. Je donnerai toute l'aide nécessaire pour que chaque personne trouve du plaisir et qu'à la fin de la journée, elle puisse avoir une toile finie ou bien avancée qu'elle pourra terminer seule.</w:t>
      </w:r>
    </w:p>
    <w:p w:rsidR="663118E1" w:rsidP="1258F274" w:rsidRDefault="663118E1" w14:paraId="0CC862A2" w14:textId="667CA00E">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w:t>
      </w:r>
    </w:p>
    <w:p w:rsidR="663118E1" w:rsidP="663118E1" w:rsidRDefault="663118E1" w14:paraId="264F7BE5" w14:textId="4F36AF5A">
      <w:pPr>
        <w:spacing w:after="0" w:afterAutospacing="off"/>
        <w:rPr>
          <w:rFonts w:ascii="Calibri" w:hAnsi="Calibri" w:eastAsia="Calibri" w:cs="Calibri"/>
          <w:b w:val="0"/>
          <w:bCs w:val="0"/>
          <w:i w:val="0"/>
          <w:iCs w:val="0"/>
          <w:caps w:val="0"/>
          <w:smallCaps w:val="0"/>
          <w:noProof w:val="0"/>
          <w:color w:val="000000" w:themeColor="text1" w:themeTint="FF" w:themeShade="FF"/>
          <w:sz w:val="24"/>
          <w:szCs w:val="24"/>
          <w:u w:val="single"/>
          <w:lang w:val="fr-FR"/>
        </w:rPr>
      </w:pPr>
      <w:r w:rsidRPr="663118E1" w:rsidR="663118E1">
        <w:rPr>
          <w:rFonts w:ascii="Calibri" w:hAnsi="Calibri" w:eastAsia="Calibri" w:cs="Calibri"/>
          <w:b w:val="0"/>
          <w:bCs w:val="0"/>
          <w:i w:val="0"/>
          <w:iCs w:val="0"/>
          <w:caps w:val="0"/>
          <w:smallCaps w:val="0"/>
          <w:noProof w:val="0"/>
          <w:color w:val="000000" w:themeColor="text1" w:themeTint="FF" w:themeShade="FF"/>
          <w:sz w:val="24"/>
          <w:szCs w:val="24"/>
          <w:u w:val="single"/>
          <w:lang w:val="fr-FR"/>
        </w:rPr>
        <w:t>Du figuratif vers l'abstrait</w:t>
      </w:r>
    </w:p>
    <w:p w:rsidR="663118E1" w:rsidP="663118E1" w:rsidRDefault="663118E1" w14:paraId="1CFD1768" w14:textId="3C172198">
      <w:pPr>
        <w:spacing w:after="0" w:afterAutospacing="off"/>
      </w:pPr>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 Réalisation sur une toile (dimension au choix, toile carrée ou rectangulaire, mais de préférence équivalente à 10P ou 60x60 ou 70/70)</w:t>
      </w:r>
    </w:p>
    <w:p w:rsidR="663118E1" w:rsidP="663118E1" w:rsidRDefault="663118E1" w14:paraId="161F39FA" w14:textId="210A41E8">
      <w:pPr>
        <w:spacing w:after="0" w:afterAutospacing="off"/>
      </w:pPr>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 Porter plusieurs photos choisies tirées de vos propres photos ou d'internet. Pas de reproduction de tableau.</w:t>
      </w:r>
    </w:p>
    <w:p w:rsidR="663118E1" w:rsidRDefault="663118E1" w14:paraId="01085784" w14:textId="447C1FB9">
      <w:r w:rsidRPr="663118E1" w:rsidR="663118E1">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w:t>
      </w:r>
    </w:p>
    <w:p w:rsidR="663118E1" w:rsidP="663118E1" w:rsidRDefault="663118E1" w14:paraId="02B3AF99" w14:textId="4518F6FE">
      <w:pPr>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fr-FR"/>
        </w:rPr>
      </w:pPr>
      <w:r w:rsidRPr="663118E1" w:rsidR="663118E1">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fr-FR"/>
        </w:rPr>
        <w:t>Matériels à apporter selon l'envie de chacun :</w:t>
      </w:r>
    </w:p>
    <w:p w:rsidR="663118E1" w:rsidP="1258F274" w:rsidRDefault="663118E1" w14:paraId="36531B64" w14:textId="062477E8">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Sable fin de plage préalablement lavé de son sel, liant acrylique ou bien mortier chargé en sable.</w:t>
      </w:r>
    </w:p>
    <w:p w:rsidR="663118E1" w:rsidP="1258F274" w:rsidRDefault="663118E1" w14:paraId="25CA92A4" w14:textId="4BCFE399">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carton ondulé, papier de soie, etc. et ciseaux.</w:t>
      </w:r>
    </w:p>
    <w:p w:rsidR="663118E1" w:rsidP="1258F274" w:rsidRDefault="663118E1" w14:paraId="5B66FD87" w14:textId="10518280">
      <w:pPr>
        <w:spacing w:after="0" w:afterAutospacing="off"/>
        <w:rPr>
          <w:rFonts w:ascii="Calibri" w:hAnsi="Calibri" w:eastAsia="Calibri" w:cs="Calibri"/>
          <w:b w:val="0"/>
          <w:bCs w:val="0"/>
          <w:i w:val="0"/>
          <w:iCs w:val="0"/>
          <w:caps w:val="0"/>
          <w:smallCaps w:val="0"/>
          <w:noProof w:val="0"/>
          <w:color w:val="000000" w:themeColor="text1" w:themeTint="FF" w:themeShade="FF"/>
          <w:sz w:val="24"/>
          <w:szCs w:val="24"/>
          <w:lang w:val="fr-FR"/>
        </w:rPr>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Molding</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past</w:t>
      </w:r>
    </w:p>
    <w:p w:rsidR="663118E1" w:rsidP="1258F274" w:rsidRDefault="663118E1" w14:paraId="5673B78C" w14:textId="42F3795D">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Fourchettes plastiques ou en bois, carte téléphonique, couteaux à peindre, pinceaux plats et ronds ...</w:t>
      </w:r>
    </w:p>
    <w:p w:rsidR="663118E1" w:rsidP="1258F274" w:rsidRDefault="663118E1" w14:paraId="0249291B" w14:textId="3DFE049C">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Gros tubes de peinture blanche ou de </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gesso</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blanc pour mélanger au sable en sous couche, ou mortier </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chargé</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en sable...</w:t>
      </w:r>
    </w:p>
    <w:p w:rsidR="663118E1" w:rsidP="1258F274" w:rsidRDefault="663118E1" w14:paraId="23F58791" w14:textId="4131F0F3">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Peintures acryliques couleurs - Préférence pour l'acrylique pour avancer plus vite sur le travail.</w:t>
      </w:r>
    </w:p>
    <w:p w:rsidR="663118E1" w:rsidP="1258F274" w:rsidRDefault="663118E1" w14:paraId="4E576134" w14:textId="13AF4FE1">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Chiffons (qui devient aussi un outil/pinceau), vaporisateur d'eau.</w:t>
      </w:r>
    </w:p>
    <w:p w:rsidR="663118E1" w:rsidP="1258F274" w:rsidRDefault="663118E1" w14:paraId="3D4C152C" w14:textId="4112E9E8">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Palettes (au choix) pour mélanger les peintures et récipients pour l'eau.</w:t>
      </w:r>
    </w:p>
    <w:p w:rsidR="1258F274" w:rsidP="1258F274" w:rsidRDefault="1258F274" w14:paraId="6B8ACCD2" w14:textId="6AE42ADC">
      <w:pPr>
        <w:pStyle w:val="Normal"/>
        <w:spacing w:after="0" w:afterAutospacing="off"/>
        <w:rPr>
          <w:rFonts w:ascii="Calibri" w:hAnsi="Calibri" w:eastAsia="Calibri" w:cs="Calibri"/>
          <w:b w:val="0"/>
          <w:bCs w:val="0"/>
          <w:i w:val="0"/>
          <w:iCs w:val="0"/>
          <w:caps w:val="0"/>
          <w:smallCaps w:val="0"/>
          <w:noProof w:val="0"/>
          <w:color w:val="000000" w:themeColor="text1" w:themeTint="FF" w:themeShade="FF"/>
          <w:sz w:val="24"/>
          <w:szCs w:val="24"/>
          <w:lang w:val="fr-FR"/>
        </w:rPr>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des chevalets seront mis à disposition des stagiaires.</w:t>
      </w:r>
    </w:p>
    <w:p w:rsidR="663118E1" w:rsidP="1258F274" w:rsidRDefault="663118E1" w14:paraId="113237CE" w14:textId="1BB33DC8">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w:t>
      </w:r>
    </w:p>
    <w:p w:rsidR="663118E1" w:rsidRDefault="663118E1" w14:paraId="2CFEB86F" w14:textId="2E99C731">
      <w:r w:rsidRPr="1258F274" w:rsidR="1258F274">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fr-FR"/>
        </w:rPr>
        <w:t>Organisation de la journée samedi 22 avril 2023 :</w:t>
      </w:r>
    </w:p>
    <w:p w:rsidR="663118E1" w:rsidP="1258F274" w:rsidRDefault="663118E1" w14:paraId="3876275F" w14:textId="5B89E714">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Début : 9h30, prise de connaissance et installation.</w:t>
      </w:r>
    </w:p>
    <w:p w:rsidR="663118E1" w:rsidP="1258F274" w:rsidRDefault="663118E1" w14:paraId="5B8A5E92" w14:textId="2D64CF1F">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- 10h : démarrage peinture</w:t>
      </w:r>
    </w:p>
    <w:p w:rsidR="663118E1" w:rsidP="1258F274" w:rsidRDefault="663118E1" w14:paraId="63E3DEA3" w14:textId="322E0494">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- 12h30 : Pique-nique pris en commun (type auberge espagnole). </w:t>
      </w:r>
      <w:r w:rsidRPr="1258F274" w:rsidR="1258F274">
        <w:rPr>
          <w:rFonts w:ascii="Calibri" w:hAnsi="Calibri" w:eastAsia="Calibri" w:cs="Calibri"/>
          <w:b w:val="1"/>
          <w:bCs w:val="1"/>
          <w:i w:val="0"/>
          <w:iCs w:val="0"/>
          <w:caps w:val="0"/>
          <w:smallCaps w:val="0"/>
          <w:noProof w:val="0"/>
          <w:color w:val="000000" w:themeColor="text1" w:themeTint="FF" w:themeShade="FF"/>
          <w:sz w:val="24"/>
          <w:szCs w:val="24"/>
          <w:lang w:val="fr-FR"/>
        </w:rPr>
        <w:t>Prévoir un pique-nique</w:t>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xml:space="preserve"> qui pourra être pris à l'extérieur si le temps le permet.</w:t>
      </w:r>
    </w:p>
    <w:p w:rsidR="663118E1" w:rsidP="1258F274" w:rsidRDefault="663118E1" w14:paraId="553CC4CB" w14:textId="60547A04">
      <w:pPr>
        <w:spacing w:after="0" w:afterAutospacing="off"/>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- 13h45 : Reprise peinture</w:t>
      </w:r>
    </w:p>
    <w:p w:rsidR="1258F274" w:rsidP="1258F274" w:rsidRDefault="1258F274" w14:paraId="2B51C24D" w14:textId="61BC8061">
      <w:pPr>
        <w:spacing w:after="0" w:afterAutospacing="off"/>
        <w:rPr>
          <w:rFonts w:ascii="Calibri" w:hAnsi="Calibri" w:eastAsia="Calibri" w:cs="Calibri"/>
          <w:b w:val="0"/>
          <w:bCs w:val="0"/>
          <w:i w:val="0"/>
          <w:iCs w:val="0"/>
          <w:caps w:val="0"/>
          <w:smallCaps w:val="0"/>
          <w:noProof w:val="0"/>
          <w:color w:val="000000" w:themeColor="text1" w:themeTint="FF" w:themeShade="FF"/>
          <w:sz w:val="24"/>
          <w:szCs w:val="24"/>
          <w:lang w:val="fr-FR"/>
        </w:rPr>
      </w:pP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- 17h : fin de la journée.</w:t>
      </w:r>
      <w:r>
        <w:tab/>
      </w:r>
      <w:r>
        <w:tab/>
      </w:r>
      <w:r>
        <w:tab/>
      </w:r>
      <w:r>
        <w:tab/>
      </w:r>
      <w:r>
        <w:tab/>
      </w:r>
      <w:r>
        <w:tab/>
      </w:r>
      <w:r>
        <w:tab/>
      </w:r>
      <w:r>
        <w:tab/>
      </w:r>
      <w:r>
        <w:tab/>
      </w:r>
      <w:r>
        <w:tab/>
      </w:r>
      <w:r>
        <w:tab/>
      </w:r>
      <w:r w:rsidRPr="1258F274" w:rsidR="1258F274">
        <w:rPr>
          <w:rFonts w:ascii="Calibri" w:hAnsi="Calibri" w:eastAsia="Calibri" w:cs="Calibri"/>
          <w:b w:val="0"/>
          <w:bCs w:val="0"/>
          <w:i w:val="0"/>
          <w:iCs w:val="0"/>
          <w:caps w:val="0"/>
          <w:smallCaps w:val="0"/>
          <w:noProof w:val="0"/>
          <w:color w:val="000000" w:themeColor="text1" w:themeTint="FF" w:themeShade="FF"/>
          <w:sz w:val="24"/>
          <w:szCs w:val="24"/>
          <w:lang w:val="fr-FR"/>
        </w:rPr>
        <w:t>2/2</w:t>
      </w: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3c6d50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FB79D6"/>
    <w:rsid w:val="1258F274"/>
    <w:rsid w:val="4333ADD5"/>
    <w:rsid w:val="59FB79D6"/>
    <w:rsid w:val="663118E1"/>
    <w:rsid w:val="793B19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79D6"/>
  <w15:chartTrackingRefBased/>
  <w15:docId w15:val="{8D4FBC1A-A5A7-4A60-9C89-D925D8B531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5f30e2a0d95a4ece" /><Relationship Type="http://schemas.openxmlformats.org/officeDocument/2006/relationships/hyperlink" Target="http://rosaartpainting.webnode.fr/" TargetMode="External" Id="R5b7b8e6ba6c34c67" /><Relationship Type="http://schemas.openxmlformats.org/officeDocument/2006/relationships/numbering" Target="numbering.xml" Id="Re7ecc845ccc94258" /><Relationship Type="http://schemas.openxmlformats.org/officeDocument/2006/relationships/hyperlink" Target="mailto:martine.ganelon@laposte.net" TargetMode="External" Id="Rc1c26afbfa814e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2023-02-28T10:34:55.6013061Z</dcterms:created>
  <dcterms:modified xsi:type="dcterms:W3CDTF">2023-03-01T14:31:07.6193003Z</dcterms:modified>
  <dc:creator>Martine GANELON</dc:creator>
  <lastModifiedBy>Martine GANELON</lastModifiedBy>
</coreProperties>
</file>